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381D5" w14:textId="44AF65EA" w:rsidR="00727A7B" w:rsidRDefault="001A177D" w:rsidP="00727A7B">
      <w:pPr>
        <w:jc w:val="both"/>
        <w:rPr>
          <w:rFonts w:ascii="Montserrat" w:hAnsi="Montserrat"/>
          <w:b/>
          <w:bCs/>
          <w:color w:val="AE0600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EF18C39" wp14:editId="1F05AEEC">
            <wp:simplePos x="0" y="0"/>
            <wp:positionH relativeFrom="column">
              <wp:posOffset>-443230</wp:posOffset>
            </wp:positionH>
            <wp:positionV relativeFrom="paragraph">
              <wp:posOffset>339090</wp:posOffset>
            </wp:positionV>
            <wp:extent cx="1156335" cy="1156335"/>
            <wp:effectExtent l="0" t="0" r="0" b="0"/>
            <wp:wrapThrough wrapText="bothSides">
              <wp:wrapPolygon edited="0">
                <wp:start x="8896" y="356"/>
                <wp:lineTo x="6761" y="2135"/>
                <wp:lineTo x="3914" y="5338"/>
                <wp:lineTo x="3914" y="8185"/>
                <wp:lineTo x="6049" y="12455"/>
                <wp:lineTo x="4270" y="13878"/>
                <wp:lineTo x="1779" y="17081"/>
                <wp:lineTo x="1779" y="18504"/>
                <wp:lineTo x="8896" y="19216"/>
                <wp:lineTo x="15301" y="19216"/>
                <wp:lineTo x="19928" y="18504"/>
                <wp:lineTo x="19928" y="17792"/>
                <wp:lineTo x="15301" y="12455"/>
                <wp:lineTo x="17437" y="8185"/>
                <wp:lineTo x="17792" y="5338"/>
                <wp:lineTo x="14234" y="1423"/>
                <wp:lineTo x="12455" y="356"/>
                <wp:lineTo x="8896" y="356"/>
              </wp:wrapPolygon>
            </wp:wrapThrough>
            <wp:docPr id="47" name="Picture 5" descr="A red and white circle with a black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red and white circle with a black backgroun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35" cy="115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6A74E9" w14:textId="48DBCD97" w:rsidR="00727A7B" w:rsidRPr="00EC4615" w:rsidRDefault="00727A7B" w:rsidP="00727A7B">
      <w:pPr>
        <w:jc w:val="center"/>
        <w:rPr>
          <w:rFonts w:ascii="Montserrat" w:hAnsi="Montserrat"/>
          <w:b/>
          <w:bCs/>
          <w:color w:val="AE0600"/>
          <w:sz w:val="56"/>
          <w:szCs w:val="56"/>
        </w:rPr>
      </w:pPr>
      <w:r w:rsidRPr="00EC4615">
        <w:rPr>
          <w:rFonts w:ascii="Montserrat" w:hAnsi="Montserrat"/>
          <w:b/>
          <w:bCs/>
          <w:color w:val="AE0600"/>
          <w:sz w:val="56"/>
          <w:szCs w:val="56"/>
        </w:rPr>
        <w:t>BRAMHALL HIGH SCHOOL</w:t>
      </w:r>
    </w:p>
    <w:p w14:paraId="6A13D11B" w14:textId="17305CC7" w:rsidR="00727A7B" w:rsidRDefault="00727A7B" w:rsidP="00727A7B">
      <w:pPr>
        <w:jc w:val="both"/>
        <w:rPr>
          <w:rFonts w:ascii="Gill Sans MT" w:hAnsi="Gill Sans MT"/>
          <w:b/>
          <w:sz w:val="28"/>
          <w:szCs w:val="28"/>
        </w:rPr>
      </w:pPr>
    </w:p>
    <w:p w14:paraId="7D20E57F" w14:textId="77777777" w:rsidR="005B5165" w:rsidRDefault="000A1271">
      <w:pPr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Science Teacher</w:t>
      </w:r>
    </w:p>
    <w:p w14:paraId="72112900" w14:textId="77777777" w:rsidR="005B5165" w:rsidRDefault="005B5165">
      <w:pPr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PERSON SPECIFICATION</w:t>
      </w:r>
    </w:p>
    <w:p w14:paraId="175EEC8C" w14:textId="77777777" w:rsidR="005B5165" w:rsidRDefault="005B5165"/>
    <w:p w14:paraId="2FA580F7" w14:textId="77777777" w:rsidR="005B5165" w:rsidRDefault="005B5165"/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6"/>
        <w:gridCol w:w="1134"/>
        <w:gridCol w:w="1275"/>
        <w:gridCol w:w="1575"/>
      </w:tblGrid>
      <w:tr w:rsidR="005B5165" w:rsidRPr="00C83143" w14:paraId="66F6C620" w14:textId="77777777" w:rsidTr="00BF3C9B">
        <w:tc>
          <w:tcPr>
            <w:tcW w:w="6636" w:type="dxa"/>
            <w:tcBorders>
              <w:top w:val="nil"/>
              <w:left w:val="nil"/>
              <w:bottom w:val="single" w:sz="4" w:space="0" w:color="auto"/>
            </w:tcBorders>
          </w:tcPr>
          <w:p w14:paraId="7B514FDB" w14:textId="77777777" w:rsidR="005B5165" w:rsidRDefault="005B51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9717360" w14:textId="77777777" w:rsidR="005B5165" w:rsidRPr="00C83143" w:rsidRDefault="005B51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C83143">
              <w:rPr>
                <w:rFonts w:ascii="Gill Sans MT" w:hAnsi="Gill Sans MT"/>
                <w:b/>
                <w:sz w:val="22"/>
                <w:szCs w:val="22"/>
              </w:rPr>
              <w:t>Essential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0641C98" w14:textId="77777777" w:rsidR="005B5165" w:rsidRPr="00C83143" w:rsidRDefault="005B51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C83143">
              <w:rPr>
                <w:rFonts w:ascii="Gill Sans MT" w:hAnsi="Gill Sans MT"/>
                <w:b/>
                <w:sz w:val="22"/>
                <w:szCs w:val="22"/>
              </w:rPr>
              <w:t>Desirable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6BA9AA4A" w14:textId="77777777" w:rsidR="005B5165" w:rsidRPr="00C83143" w:rsidRDefault="005B5165" w:rsidP="00BF3C9B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C83143">
              <w:rPr>
                <w:rFonts w:ascii="Gill Sans MT" w:hAnsi="Gill Sans MT"/>
                <w:b/>
                <w:sz w:val="22"/>
                <w:szCs w:val="22"/>
              </w:rPr>
              <w:t>Assessed</w:t>
            </w:r>
            <w:r w:rsidR="00BF3C9B" w:rsidRPr="00C83143">
              <w:rPr>
                <w:rFonts w:ascii="Gill Sans MT" w:hAnsi="Gill Sans MT"/>
                <w:b/>
                <w:sz w:val="22"/>
                <w:szCs w:val="22"/>
              </w:rPr>
              <w:t xml:space="preserve"> By</w:t>
            </w:r>
          </w:p>
        </w:tc>
      </w:tr>
      <w:tr w:rsidR="005B5165" w:rsidRPr="00C83143" w14:paraId="55C3568D" w14:textId="77777777">
        <w:tc>
          <w:tcPr>
            <w:tcW w:w="10620" w:type="dxa"/>
            <w:gridSpan w:val="4"/>
            <w:shd w:val="clear" w:color="auto" w:fill="000000"/>
          </w:tcPr>
          <w:p w14:paraId="241BB389" w14:textId="77777777" w:rsidR="005B5165" w:rsidRPr="00C83143" w:rsidRDefault="005B5165">
            <w:pPr>
              <w:rPr>
                <w:rFonts w:ascii="Gill Sans MT" w:hAnsi="Gill Sans MT"/>
                <w:color w:val="FFFFFF"/>
                <w:sz w:val="22"/>
                <w:szCs w:val="22"/>
              </w:rPr>
            </w:pPr>
            <w:r w:rsidRPr="00C83143">
              <w:rPr>
                <w:rFonts w:ascii="Gill Sans MT" w:hAnsi="Gill Sans MT"/>
                <w:b/>
                <w:i/>
                <w:color w:val="FFFFFF"/>
                <w:sz w:val="22"/>
                <w:szCs w:val="22"/>
              </w:rPr>
              <w:t>Qualifications and Training</w:t>
            </w:r>
          </w:p>
        </w:tc>
      </w:tr>
      <w:tr w:rsidR="005B5165" w:rsidRPr="00C83143" w14:paraId="51D960F9" w14:textId="77777777" w:rsidTr="00BF3C9B">
        <w:tc>
          <w:tcPr>
            <w:tcW w:w="6636" w:type="dxa"/>
          </w:tcPr>
          <w:p w14:paraId="41DC3983" w14:textId="77777777" w:rsidR="005B5165" w:rsidRPr="00C83143" w:rsidRDefault="005B5165">
            <w:pPr>
              <w:numPr>
                <w:ilvl w:val="0"/>
                <w:numId w:val="5"/>
              </w:numPr>
              <w:rPr>
                <w:rFonts w:ascii="Gill Sans MT" w:hAnsi="Gill Sans MT"/>
                <w:b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t>Qualified Teacher Status</w:t>
            </w:r>
          </w:p>
        </w:tc>
        <w:tc>
          <w:tcPr>
            <w:tcW w:w="1134" w:type="dxa"/>
          </w:tcPr>
          <w:p w14:paraId="38972BB6" w14:textId="77777777" w:rsidR="005B5165" w:rsidRPr="00C83143" w:rsidRDefault="005B51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sym w:font="Wingdings" w:char="F0FC"/>
            </w:r>
          </w:p>
        </w:tc>
        <w:tc>
          <w:tcPr>
            <w:tcW w:w="1275" w:type="dxa"/>
          </w:tcPr>
          <w:p w14:paraId="1A74A5C8" w14:textId="77777777" w:rsidR="005B5165" w:rsidRPr="00C83143" w:rsidRDefault="005B51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575" w:type="dxa"/>
          </w:tcPr>
          <w:p w14:paraId="0808BA22" w14:textId="77777777" w:rsidR="005B5165" w:rsidRPr="00C83143" w:rsidRDefault="005B51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t>APP</w:t>
            </w:r>
          </w:p>
        </w:tc>
      </w:tr>
      <w:tr w:rsidR="005B5165" w:rsidRPr="00C83143" w14:paraId="3F5E7C57" w14:textId="77777777" w:rsidTr="00BF3C9B">
        <w:tc>
          <w:tcPr>
            <w:tcW w:w="6636" w:type="dxa"/>
          </w:tcPr>
          <w:p w14:paraId="1B6A1A42" w14:textId="77777777" w:rsidR="005B5165" w:rsidRPr="00C83143" w:rsidRDefault="005B5165">
            <w:pPr>
              <w:numPr>
                <w:ilvl w:val="0"/>
                <w:numId w:val="10"/>
              </w:numPr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t>Degree or equivalent</w:t>
            </w:r>
          </w:p>
        </w:tc>
        <w:tc>
          <w:tcPr>
            <w:tcW w:w="1134" w:type="dxa"/>
          </w:tcPr>
          <w:p w14:paraId="507E1BBC" w14:textId="77777777" w:rsidR="005B5165" w:rsidRPr="00C83143" w:rsidRDefault="005B51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sym w:font="Wingdings" w:char="F0FC"/>
            </w:r>
          </w:p>
        </w:tc>
        <w:tc>
          <w:tcPr>
            <w:tcW w:w="1275" w:type="dxa"/>
          </w:tcPr>
          <w:p w14:paraId="10FAD943" w14:textId="77777777" w:rsidR="005B5165" w:rsidRPr="00C83143" w:rsidRDefault="005B51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575" w:type="dxa"/>
          </w:tcPr>
          <w:p w14:paraId="026D8A47" w14:textId="77777777" w:rsidR="005B5165" w:rsidRPr="00C83143" w:rsidRDefault="005B51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t>APP</w:t>
            </w:r>
          </w:p>
        </w:tc>
      </w:tr>
      <w:tr w:rsidR="005B5165" w:rsidRPr="00C83143" w14:paraId="67ABCB4B" w14:textId="77777777" w:rsidTr="00BF3C9B">
        <w:tc>
          <w:tcPr>
            <w:tcW w:w="6636" w:type="dxa"/>
          </w:tcPr>
          <w:p w14:paraId="26D4F871" w14:textId="77777777" w:rsidR="005B5165" w:rsidRPr="00C83143" w:rsidRDefault="005B5165">
            <w:pPr>
              <w:numPr>
                <w:ilvl w:val="0"/>
                <w:numId w:val="10"/>
              </w:numPr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t>Post Graduate level qualification or recognised alternative</w:t>
            </w:r>
          </w:p>
        </w:tc>
        <w:tc>
          <w:tcPr>
            <w:tcW w:w="1134" w:type="dxa"/>
          </w:tcPr>
          <w:p w14:paraId="534BC192" w14:textId="77777777" w:rsidR="005B5165" w:rsidRPr="00C83143" w:rsidRDefault="005B51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sym w:font="Wingdings" w:char="F0FC"/>
            </w:r>
          </w:p>
        </w:tc>
        <w:tc>
          <w:tcPr>
            <w:tcW w:w="1275" w:type="dxa"/>
          </w:tcPr>
          <w:p w14:paraId="1C4DD290" w14:textId="77777777" w:rsidR="005B5165" w:rsidRPr="00C83143" w:rsidRDefault="005B51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575" w:type="dxa"/>
          </w:tcPr>
          <w:p w14:paraId="70938D97" w14:textId="77777777" w:rsidR="005B5165" w:rsidRPr="00C83143" w:rsidRDefault="005B51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t>APP</w:t>
            </w:r>
          </w:p>
        </w:tc>
      </w:tr>
      <w:tr w:rsidR="005B5165" w:rsidRPr="00C83143" w14:paraId="675A0B0F" w14:textId="77777777" w:rsidTr="00BF3C9B">
        <w:tc>
          <w:tcPr>
            <w:tcW w:w="6636" w:type="dxa"/>
            <w:tcBorders>
              <w:bottom w:val="single" w:sz="4" w:space="0" w:color="auto"/>
            </w:tcBorders>
          </w:tcPr>
          <w:p w14:paraId="44A2FCC0" w14:textId="77777777" w:rsidR="005B5165" w:rsidRPr="00C83143" w:rsidRDefault="005B5165">
            <w:pPr>
              <w:numPr>
                <w:ilvl w:val="0"/>
                <w:numId w:val="10"/>
              </w:numPr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t>Evidence of continuing professional development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BC718EF" w14:textId="77777777" w:rsidR="005B5165" w:rsidRPr="00C83143" w:rsidRDefault="005B51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sym w:font="Wingdings" w:char="F0FC"/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01451BA" w14:textId="77777777" w:rsidR="005B5165" w:rsidRPr="00C83143" w:rsidRDefault="005B51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069042A9" w14:textId="77777777" w:rsidR="005B5165" w:rsidRPr="00C83143" w:rsidRDefault="005B51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t>APP FI</w:t>
            </w:r>
          </w:p>
        </w:tc>
      </w:tr>
      <w:tr w:rsidR="00D1579C" w:rsidRPr="00C83143" w14:paraId="513812BB" w14:textId="77777777" w:rsidTr="00BF3C9B">
        <w:tc>
          <w:tcPr>
            <w:tcW w:w="6636" w:type="dxa"/>
            <w:tcBorders>
              <w:bottom w:val="single" w:sz="4" w:space="0" w:color="auto"/>
            </w:tcBorders>
          </w:tcPr>
          <w:p w14:paraId="04672B19" w14:textId="5DC5C504" w:rsidR="00D1579C" w:rsidRPr="00C83143" w:rsidRDefault="00D1579C">
            <w:pPr>
              <w:numPr>
                <w:ilvl w:val="0"/>
                <w:numId w:val="10"/>
              </w:numPr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t xml:space="preserve">Chemistry or </w:t>
            </w:r>
            <w:r w:rsidR="00727A7B">
              <w:rPr>
                <w:rFonts w:ascii="Gill Sans MT" w:hAnsi="Gill Sans MT"/>
                <w:sz w:val="22"/>
                <w:szCs w:val="22"/>
              </w:rPr>
              <w:t>P</w:t>
            </w:r>
            <w:r w:rsidRPr="00C83143">
              <w:rPr>
                <w:rFonts w:ascii="Gill Sans MT" w:hAnsi="Gill Sans MT"/>
                <w:sz w:val="22"/>
                <w:szCs w:val="22"/>
              </w:rPr>
              <w:t>hysics specialist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4ED2019" w14:textId="77777777" w:rsidR="00D1579C" w:rsidRPr="00C83143" w:rsidRDefault="00D1579C" w:rsidP="00BF3C9B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7F51389" w14:textId="77777777" w:rsidR="00D1579C" w:rsidRPr="00C83143" w:rsidRDefault="00D1579C" w:rsidP="00BF3C9B">
            <w:pPr>
              <w:numPr>
                <w:ilvl w:val="0"/>
                <w:numId w:val="13"/>
              </w:numPr>
              <w:ind w:left="607"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2FFB27F1" w14:textId="77777777" w:rsidR="00D1579C" w:rsidRPr="00C83143" w:rsidRDefault="00D1579C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t>APP LO FI</w:t>
            </w:r>
          </w:p>
        </w:tc>
      </w:tr>
      <w:tr w:rsidR="005B5165" w:rsidRPr="00C83143" w14:paraId="70109C22" w14:textId="77777777" w:rsidTr="00BF3C9B">
        <w:tc>
          <w:tcPr>
            <w:tcW w:w="6636" w:type="dxa"/>
            <w:shd w:val="clear" w:color="auto" w:fill="000000"/>
          </w:tcPr>
          <w:p w14:paraId="6F336307" w14:textId="77777777" w:rsidR="005B5165" w:rsidRPr="00C83143" w:rsidRDefault="005B5165">
            <w:pPr>
              <w:rPr>
                <w:rFonts w:ascii="Gill Sans MT" w:hAnsi="Gill Sans MT"/>
                <w:b/>
                <w:i/>
                <w:color w:val="FFFFFF"/>
                <w:sz w:val="22"/>
                <w:szCs w:val="22"/>
              </w:rPr>
            </w:pPr>
            <w:r w:rsidRPr="00C83143">
              <w:rPr>
                <w:rFonts w:ascii="Gill Sans MT" w:hAnsi="Gill Sans MT"/>
                <w:b/>
                <w:i/>
                <w:color w:val="FFFFFF"/>
                <w:sz w:val="22"/>
                <w:szCs w:val="22"/>
              </w:rPr>
              <w:t>Knowledge, skills and experience</w:t>
            </w:r>
          </w:p>
        </w:tc>
        <w:tc>
          <w:tcPr>
            <w:tcW w:w="1134" w:type="dxa"/>
            <w:shd w:val="clear" w:color="auto" w:fill="000000"/>
          </w:tcPr>
          <w:p w14:paraId="216AEE3E" w14:textId="77777777" w:rsidR="005B5165" w:rsidRPr="00C83143" w:rsidRDefault="005B5165">
            <w:pPr>
              <w:jc w:val="center"/>
              <w:rPr>
                <w:rFonts w:ascii="Gill Sans MT" w:hAnsi="Gill Sans MT"/>
                <w:color w:val="FFFFFF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000000"/>
          </w:tcPr>
          <w:p w14:paraId="1E428D2D" w14:textId="77777777" w:rsidR="005B5165" w:rsidRPr="00C83143" w:rsidRDefault="005B5165">
            <w:pPr>
              <w:jc w:val="center"/>
              <w:rPr>
                <w:rFonts w:ascii="Gill Sans MT" w:hAnsi="Gill Sans MT"/>
                <w:color w:val="FFFFFF"/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000000"/>
          </w:tcPr>
          <w:p w14:paraId="7A2ECA37" w14:textId="77777777" w:rsidR="005B5165" w:rsidRPr="00C83143" w:rsidRDefault="005B5165">
            <w:pPr>
              <w:jc w:val="center"/>
              <w:rPr>
                <w:rFonts w:ascii="Gill Sans MT" w:hAnsi="Gill Sans MT"/>
                <w:color w:val="FFFFFF"/>
                <w:sz w:val="22"/>
                <w:szCs w:val="22"/>
              </w:rPr>
            </w:pPr>
          </w:p>
        </w:tc>
      </w:tr>
      <w:tr w:rsidR="005B5165" w:rsidRPr="00C83143" w14:paraId="65AFCF37" w14:textId="77777777" w:rsidTr="00BF3C9B">
        <w:tc>
          <w:tcPr>
            <w:tcW w:w="6636" w:type="dxa"/>
          </w:tcPr>
          <w:p w14:paraId="4842C3CE" w14:textId="77777777" w:rsidR="005B5165" w:rsidRPr="00C83143" w:rsidRDefault="005B5165">
            <w:pPr>
              <w:numPr>
                <w:ilvl w:val="0"/>
                <w:numId w:val="10"/>
              </w:numPr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t>Experience in developing and implementing substantive initiatives</w:t>
            </w:r>
          </w:p>
        </w:tc>
        <w:tc>
          <w:tcPr>
            <w:tcW w:w="1134" w:type="dxa"/>
          </w:tcPr>
          <w:p w14:paraId="445E8EA0" w14:textId="77777777" w:rsidR="005B5165" w:rsidRPr="00C83143" w:rsidRDefault="005B51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A927354" w14:textId="77777777" w:rsidR="005B5165" w:rsidRPr="00C83143" w:rsidRDefault="005B51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sym w:font="Wingdings" w:char="F0FC"/>
            </w:r>
          </w:p>
        </w:tc>
        <w:tc>
          <w:tcPr>
            <w:tcW w:w="1575" w:type="dxa"/>
          </w:tcPr>
          <w:p w14:paraId="5F5F4A3C" w14:textId="77777777" w:rsidR="005B5165" w:rsidRPr="00C83143" w:rsidRDefault="005B51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t>APP FI</w:t>
            </w:r>
          </w:p>
        </w:tc>
      </w:tr>
      <w:tr w:rsidR="005B5165" w:rsidRPr="00C83143" w14:paraId="1033CA0A" w14:textId="77777777" w:rsidTr="00BF3C9B">
        <w:tc>
          <w:tcPr>
            <w:tcW w:w="6636" w:type="dxa"/>
          </w:tcPr>
          <w:p w14:paraId="24AD4EA5" w14:textId="77777777" w:rsidR="005B5165" w:rsidRPr="00C83143" w:rsidRDefault="005B5165">
            <w:pPr>
              <w:numPr>
                <w:ilvl w:val="0"/>
                <w:numId w:val="10"/>
              </w:numPr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t>Experience of raising standards of teaching and learning in self and others</w:t>
            </w:r>
          </w:p>
        </w:tc>
        <w:tc>
          <w:tcPr>
            <w:tcW w:w="1134" w:type="dxa"/>
          </w:tcPr>
          <w:p w14:paraId="27AEC55E" w14:textId="77777777" w:rsidR="005B5165" w:rsidRPr="00C83143" w:rsidRDefault="005B51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6D66E2D" w14:textId="77777777" w:rsidR="005B5165" w:rsidRPr="00C83143" w:rsidRDefault="005B51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sym w:font="Wingdings" w:char="F0FC"/>
            </w:r>
          </w:p>
        </w:tc>
        <w:tc>
          <w:tcPr>
            <w:tcW w:w="1575" w:type="dxa"/>
          </w:tcPr>
          <w:p w14:paraId="1B4DBC0C" w14:textId="77777777" w:rsidR="005B5165" w:rsidRPr="00C83143" w:rsidRDefault="005B51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t>APP FI LO</w:t>
            </w:r>
          </w:p>
        </w:tc>
      </w:tr>
      <w:tr w:rsidR="005B5165" w:rsidRPr="00C83143" w14:paraId="7EDE8C5D" w14:textId="77777777" w:rsidTr="00BF3C9B">
        <w:tc>
          <w:tcPr>
            <w:tcW w:w="6636" w:type="dxa"/>
          </w:tcPr>
          <w:p w14:paraId="2DDAA585" w14:textId="77777777" w:rsidR="005B5165" w:rsidRPr="00C83143" w:rsidRDefault="005B5165">
            <w:pPr>
              <w:numPr>
                <w:ilvl w:val="0"/>
                <w:numId w:val="10"/>
              </w:numPr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t>Excellent organisation/administrative skills</w:t>
            </w:r>
          </w:p>
        </w:tc>
        <w:tc>
          <w:tcPr>
            <w:tcW w:w="1134" w:type="dxa"/>
          </w:tcPr>
          <w:p w14:paraId="380CA886" w14:textId="77777777" w:rsidR="005B5165" w:rsidRPr="00C83143" w:rsidRDefault="005B51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sym w:font="Wingdings" w:char="F0FC"/>
            </w:r>
          </w:p>
        </w:tc>
        <w:tc>
          <w:tcPr>
            <w:tcW w:w="1275" w:type="dxa"/>
          </w:tcPr>
          <w:p w14:paraId="58A9E1EA" w14:textId="77777777" w:rsidR="005B5165" w:rsidRPr="00C83143" w:rsidRDefault="005B51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575" w:type="dxa"/>
          </w:tcPr>
          <w:p w14:paraId="084CA18E" w14:textId="77777777" w:rsidR="005B5165" w:rsidRPr="00C83143" w:rsidRDefault="005B51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t xml:space="preserve">APP FI </w:t>
            </w:r>
          </w:p>
        </w:tc>
      </w:tr>
      <w:tr w:rsidR="007E6331" w:rsidRPr="00C83143" w14:paraId="03E9FFAB" w14:textId="77777777" w:rsidTr="00BF3C9B">
        <w:tc>
          <w:tcPr>
            <w:tcW w:w="6636" w:type="dxa"/>
            <w:tcBorders>
              <w:bottom w:val="single" w:sz="4" w:space="0" w:color="auto"/>
            </w:tcBorders>
          </w:tcPr>
          <w:p w14:paraId="3ABBCC70" w14:textId="77777777" w:rsidR="007E6331" w:rsidRPr="00C83143" w:rsidRDefault="007E6331">
            <w:pPr>
              <w:numPr>
                <w:ilvl w:val="0"/>
                <w:numId w:val="10"/>
              </w:numPr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t>Excellent classroom practitioner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19EB9E1" w14:textId="77777777" w:rsidR="007E6331" w:rsidRPr="00C83143" w:rsidRDefault="007E6331" w:rsidP="007E6331">
            <w:pPr>
              <w:numPr>
                <w:ilvl w:val="0"/>
                <w:numId w:val="12"/>
              </w:numPr>
              <w:ind w:left="488"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14DDABB" w14:textId="77777777" w:rsidR="007E6331" w:rsidRPr="00C83143" w:rsidRDefault="007E6331" w:rsidP="007E6331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32CD2AA6" w14:textId="77777777" w:rsidR="007E6331" w:rsidRPr="00C83143" w:rsidRDefault="007E6331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5B5165" w:rsidRPr="00C83143" w14:paraId="6311D7DC" w14:textId="77777777" w:rsidTr="00BF3C9B">
        <w:tc>
          <w:tcPr>
            <w:tcW w:w="6636" w:type="dxa"/>
            <w:tcBorders>
              <w:bottom w:val="single" w:sz="4" w:space="0" w:color="auto"/>
            </w:tcBorders>
          </w:tcPr>
          <w:p w14:paraId="43020309" w14:textId="77777777" w:rsidR="005B5165" w:rsidRPr="00C83143" w:rsidRDefault="00180043">
            <w:pPr>
              <w:numPr>
                <w:ilvl w:val="0"/>
                <w:numId w:val="10"/>
              </w:numPr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t xml:space="preserve">Been involved </w:t>
            </w:r>
            <w:r w:rsidR="005B5165" w:rsidRPr="00C83143">
              <w:rPr>
                <w:rFonts w:ascii="Gill Sans MT" w:hAnsi="Gill Sans MT"/>
                <w:sz w:val="22"/>
                <w:szCs w:val="22"/>
              </w:rPr>
              <w:t>in curriculum development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F3B47C9" w14:textId="77777777" w:rsidR="005B5165" w:rsidRPr="00C83143" w:rsidRDefault="005B51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03DC9DA" w14:textId="77777777" w:rsidR="005B5165" w:rsidRPr="00C83143" w:rsidRDefault="00180043" w:rsidP="007E6331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sym w:font="Wingdings" w:char="F0FC"/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3D759640" w14:textId="77777777" w:rsidR="005B5165" w:rsidRPr="00C83143" w:rsidRDefault="005B51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t>APP FI LO</w:t>
            </w:r>
          </w:p>
        </w:tc>
      </w:tr>
      <w:tr w:rsidR="005B5165" w:rsidRPr="00C83143" w14:paraId="6D582C60" w14:textId="77777777" w:rsidTr="00BF3C9B">
        <w:tc>
          <w:tcPr>
            <w:tcW w:w="6636" w:type="dxa"/>
            <w:tcBorders>
              <w:bottom w:val="single" w:sz="4" w:space="0" w:color="auto"/>
            </w:tcBorders>
          </w:tcPr>
          <w:p w14:paraId="3E92FF1E" w14:textId="77777777" w:rsidR="005B5165" w:rsidRPr="00C83143" w:rsidRDefault="005B5165">
            <w:pPr>
              <w:numPr>
                <w:ilvl w:val="0"/>
                <w:numId w:val="10"/>
              </w:numPr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t>Knowledge of learning and teaching innovation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85206D4" w14:textId="77777777" w:rsidR="005B5165" w:rsidRPr="00C83143" w:rsidRDefault="005B51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sym w:font="Wingdings" w:char="F0FC"/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DDCC030" w14:textId="77777777" w:rsidR="005B5165" w:rsidRPr="00C83143" w:rsidRDefault="005B51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48C5F516" w14:textId="77777777" w:rsidR="005B5165" w:rsidRPr="00C83143" w:rsidRDefault="005B51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t xml:space="preserve">APP FI </w:t>
            </w:r>
          </w:p>
        </w:tc>
      </w:tr>
      <w:tr w:rsidR="005B5165" w:rsidRPr="00C83143" w14:paraId="6583F56F" w14:textId="77777777" w:rsidTr="00BF3C9B">
        <w:tc>
          <w:tcPr>
            <w:tcW w:w="6636" w:type="dxa"/>
            <w:tcBorders>
              <w:bottom w:val="single" w:sz="4" w:space="0" w:color="auto"/>
            </w:tcBorders>
          </w:tcPr>
          <w:p w14:paraId="75A46E79" w14:textId="77777777" w:rsidR="005B5165" w:rsidRPr="00C83143" w:rsidRDefault="005B5165">
            <w:pPr>
              <w:numPr>
                <w:ilvl w:val="0"/>
                <w:numId w:val="10"/>
              </w:numPr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t>Knowledge and understanding of strategies for raising standards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02F1430" w14:textId="77777777" w:rsidR="005B5165" w:rsidRPr="00C83143" w:rsidRDefault="005B51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sym w:font="Wingdings" w:char="F0FC"/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9265591" w14:textId="77777777" w:rsidR="005B5165" w:rsidRPr="00C83143" w:rsidRDefault="005B51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7EAD9D99" w14:textId="77777777" w:rsidR="005B5165" w:rsidRPr="00C83143" w:rsidRDefault="005B51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t>APP FI LO</w:t>
            </w:r>
          </w:p>
        </w:tc>
      </w:tr>
      <w:tr w:rsidR="005B5165" w:rsidRPr="00C83143" w14:paraId="76D12C49" w14:textId="77777777" w:rsidTr="00BF3C9B">
        <w:tc>
          <w:tcPr>
            <w:tcW w:w="6636" w:type="dxa"/>
            <w:tcBorders>
              <w:bottom w:val="single" w:sz="4" w:space="0" w:color="auto"/>
            </w:tcBorders>
          </w:tcPr>
          <w:p w14:paraId="126B9119" w14:textId="77777777" w:rsidR="005B5165" w:rsidRPr="00C83143" w:rsidRDefault="005B5165">
            <w:pPr>
              <w:numPr>
                <w:ilvl w:val="0"/>
                <w:numId w:val="10"/>
              </w:numPr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t>Skills in removing barriers to learning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3AA2387" w14:textId="77777777" w:rsidR="005B5165" w:rsidRPr="00C83143" w:rsidRDefault="005B51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sym w:font="Wingdings" w:char="F0FC"/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121DBC4" w14:textId="77777777" w:rsidR="005B5165" w:rsidRPr="00C83143" w:rsidRDefault="005B51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3AF8D35B" w14:textId="77777777" w:rsidR="005B5165" w:rsidRPr="00C83143" w:rsidRDefault="005B51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t>APP FI LO</w:t>
            </w:r>
          </w:p>
        </w:tc>
      </w:tr>
      <w:tr w:rsidR="005B5165" w:rsidRPr="00C83143" w14:paraId="7300FEDC" w14:textId="77777777" w:rsidTr="00BF3C9B">
        <w:tc>
          <w:tcPr>
            <w:tcW w:w="6636" w:type="dxa"/>
            <w:tcBorders>
              <w:bottom w:val="single" w:sz="4" w:space="0" w:color="auto"/>
            </w:tcBorders>
          </w:tcPr>
          <w:p w14:paraId="519CF1BE" w14:textId="77777777" w:rsidR="005B5165" w:rsidRPr="00C83143" w:rsidRDefault="005B5165">
            <w:pPr>
              <w:numPr>
                <w:ilvl w:val="0"/>
                <w:numId w:val="10"/>
              </w:numPr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t>Awareness of development of new technologies to assist student learning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CF2DE5E" w14:textId="77777777" w:rsidR="005B5165" w:rsidRPr="00C83143" w:rsidRDefault="005B51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sym w:font="Wingdings" w:char="F0FC"/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C49758B" w14:textId="77777777" w:rsidR="005B5165" w:rsidRPr="00C83143" w:rsidRDefault="005B51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092F3495" w14:textId="77777777" w:rsidR="005B5165" w:rsidRPr="00C83143" w:rsidRDefault="005B51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t xml:space="preserve">APP FI LO </w:t>
            </w:r>
          </w:p>
        </w:tc>
      </w:tr>
      <w:tr w:rsidR="00D1579C" w:rsidRPr="00C83143" w14:paraId="328B62A9" w14:textId="77777777" w:rsidTr="00BF3C9B">
        <w:tc>
          <w:tcPr>
            <w:tcW w:w="6636" w:type="dxa"/>
            <w:tcBorders>
              <w:bottom w:val="single" w:sz="4" w:space="0" w:color="auto"/>
            </w:tcBorders>
          </w:tcPr>
          <w:p w14:paraId="083E29BF" w14:textId="77777777" w:rsidR="00D1579C" w:rsidRPr="00C83143" w:rsidRDefault="00D1579C">
            <w:pPr>
              <w:numPr>
                <w:ilvl w:val="0"/>
                <w:numId w:val="10"/>
              </w:numPr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t xml:space="preserve">An awareness of </w:t>
            </w:r>
            <w:r w:rsidR="00C83143" w:rsidRPr="00C83143">
              <w:rPr>
                <w:rFonts w:ascii="Gill Sans MT" w:hAnsi="Gill Sans MT"/>
                <w:sz w:val="22"/>
                <w:szCs w:val="22"/>
              </w:rPr>
              <w:t>up to</w:t>
            </w:r>
            <w:r w:rsidRPr="00C83143">
              <w:rPr>
                <w:rFonts w:ascii="Gill Sans MT" w:hAnsi="Gill Sans MT"/>
                <w:sz w:val="22"/>
                <w:szCs w:val="22"/>
              </w:rPr>
              <w:t xml:space="preserve"> date safeguarding expectations in Education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3D4468C" w14:textId="77777777" w:rsidR="00D1579C" w:rsidRPr="00C83143" w:rsidRDefault="00D1579C" w:rsidP="00BF3C9B">
            <w:pPr>
              <w:numPr>
                <w:ilvl w:val="0"/>
                <w:numId w:val="12"/>
              </w:numPr>
              <w:ind w:left="630" w:hanging="270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1A3519D" w14:textId="77777777" w:rsidR="00D1579C" w:rsidRPr="00C83143" w:rsidRDefault="00D1579C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417EA4F7" w14:textId="77777777" w:rsidR="00D1579C" w:rsidRPr="00C83143" w:rsidRDefault="00D1579C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t>APP FI LO</w:t>
            </w:r>
          </w:p>
        </w:tc>
      </w:tr>
      <w:tr w:rsidR="00D1579C" w:rsidRPr="00C83143" w14:paraId="0B994ECA" w14:textId="77777777" w:rsidTr="00BF3C9B">
        <w:tc>
          <w:tcPr>
            <w:tcW w:w="6636" w:type="dxa"/>
            <w:tcBorders>
              <w:bottom w:val="single" w:sz="4" w:space="0" w:color="auto"/>
            </w:tcBorders>
          </w:tcPr>
          <w:p w14:paraId="2854B973" w14:textId="77777777" w:rsidR="00D1579C" w:rsidRPr="00C83143" w:rsidRDefault="00D1579C">
            <w:pPr>
              <w:numPr>
                <w:ilvl w:val="0"/>
                <w:numId w:val="10"/>
              </w:numPr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t xml:space="preserve">Excellent </w:t>
            </w:r>
            <w:r w:rsidR="00180043" w:rsidRPr="00C83143">
              <w:rPr>
                <w:rFonts w:ascii="Gill Sans MT" w:hAnsi="Gill Sans MT"/>
                <w:sz w:val="22"/>
                <w:szCs w:val="22"/>
              </w:rPr>
              <w:t xml:space="preserve">personal </w:t>
            </w:r>
            <w:r w:rsidRPr="00C83143">
              <w:rPr>
                <w:rFonts w:ascii="Gill Sans MT" w:hAnsi="Gill Sans MT"/>
                <w:sz w:val="22"/>
                <w:szCs w:val="22"/>
              </w:rPr>
              <w:t>ICT skills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55B3244" w14:textId="77777777" w:rsidR="00D1579C" w:rsidRPr="00C83143" w:rsidRDefault="00D1579C" w:rsidP="00BF3C9B">
            <w:pPr>
              <w:numPr>
                <w:ilvl w:val="0"/>
                <w:numId w:val="12"/>
              </w:numPr>
              <w:ind w:left="630" w:hanging="270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6A42B1A" w14:textId="77777777" w:rsidR="00D1579C" w:rsidRPr="00C83143" w:rsidRDefault="00D1579C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03165A78" w14:textId="77777777" w:rsidR="00D1579C" w:rsidRPr="00C83143" w:rsidRDefault="00D1579C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t>APP FI LO</w:t>
            </w:r>
          </w:p>
        </w:tc>
      </w:tr>
      <w:tr w:rsidR="00D1579C" w:rsidRPr="00C83143" w14:paraId="7A4A4705" w14:textId="77777777" w:rsidTr="00BF3C9B">
        <w:tc>
          <w:tcPr>
            <w:tcW w:w="6636" w:type="dxa"/>
            <w:tcBorders>
              <w:bottom w:val="single" w:sz="4" w:space="0" w:color="auto"/>
            </w:tcBorders>
          </w:tcPr>
          <w:p w14:paraId="137060C6" w14:textId="77777777" w:rsidR="00D1579C" w:rsidRPr="00C83143" w:rsidRDefault="00D1579C">
            <w:pPr>
              <w:numPr>
                <w:ilvl w:val="0"/>
                <w:numId w:val="10"/>
              </w:numPr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t xml:space="preserve">A knowledge of </w:t>
            </w:r>
            <w:r w:rsidR="00180043" w:rsidRPr="00C83143">
              <w:rPr>
                <w:rFonts w:ascii="Gill Sans MT" w:hAnsi="Gill Sans MT"/>
                <w:sz w:val="22"/>
                <w:szCs w:val="22"/>
              </w:rPr>
              <w:t>h</w:t>
            </w:r>
            <w:r w:rsidRPr="00C83143">
              <w:rPr>
                <w:rFonts w:ascii="Gill Sans MT" w:hAnsi="Gill Sans MT"/>
                <w:sz w:val="22"/>
                <w:szCs w:val="22"/>
              </w:rPr>
              <w:t>ealth and safety expectations in science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93D37AD" w14:textId="77777777" w:rsidR="00D1579C" w:rsidRPr="00C83143" w:rsidRDefault="00D1579C" w:rsidP="00BF3C9B">
            <w:pPr>
              <w:numPr>
                <w:ilvl w:val="0"/>
                <w:numId w:val="12"/>
              </w:numPr>
              <w:ind w:left="630" w:hanging="270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C8DDBCD" w14:textId="77777777" w:rsidR="00D1579C" w:rsidRPr="00C83143" w:rsidRDefault="00D1579C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09361181" w14:textId="77777777" w:rsidR="00D1579C" w:rsidRPr="00C83143" w:rsidRDefault="00D1579C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t>APP FI LO</w:t>
            </w:r>
          </w:p>
        </w:tc>
      </w:tr>
      <w:tr w:rsidR="005B5165" w:rsidRPr="00C83143" w14:paraId="4B4C4787" w14:textId="77777777">
        <w:tc>
          <w:tcPr>
            <w:tcW w:w="10620" w:type="dxa"/>
            <w:gridSpan w:val="4"/>
            <w:shd w:val="clear" w:color="auto" w:fill="000000"/>
          </w:tcPr>
          <w:p w14:paraId="0E937DC2" w14:textId="77777777" w:rsidR="005B5165" w:rsidRPr="00C83143" w:rsidRDefault="005B5165">
            <w:pPr>
              <w:rPr>
                <w:rFonts w:ascii="Gill Sans MT" w:hAnsi="Gill Sans MT"/>
                <w:color w:val="FFFFFF"/>
                <w:sz w:val="22"/>
                <w:szCs w:val="22"/>
              </w:rPr>
            </w:pPr>
            <w:r w:rsidRPr="00C83143">
              <w:rPr>
                <w:rFonts w:ascii="Gill Sans MT" w:hAnsi="Gill Sans MT"/>
                <w:b/>
                <w:i/>
                <w:color w:val="FFFFFF"/>
                <w:sz w:val="22"/>
                <w:szCs w:val="22"/>
              </w:rPr>
              <w:t>Personal attributes</w:t>
            </w:r>
          </w:p>
        </w:tc>
      </w:tr>
      <w:tr w:rsidR="005B5165" w:rsidRPr="00C83143" w14:paraId="263C5636" w14:textId="77777777" w:rsidTr="00BF3C9B">
        <w:tc>
          <w:tcPr>
            <w:tcW w:w="6636" w:type="dxa"/>
          </w:tcPr>
          <w:p w14:paraId="4860EDE5" w14:textId="77777777" w:rsidR="005B5165" w:rsidRPr="00C83143" w:rsidRDefault="005B5165">
            <w:pPr>
              <w:numPr>
                <w:ilvl w:val="0"/>
                <w:numId w:val="10"/>
              </w:numPr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t>Ability to communicate clearly/excellent interpersonal skills</w:t>
            </w:r>
          </w:p>
        </w:tc>
        <w:tc>
          <w:tcPr>
            <w:tcW w:w="1134" w:type="dxa"/>
          </w:tcPr>
          <w:p w14:paraId="49933A97" w14:textId="77777777" w:rsidR="005B5165" w:rsidRPr="00C83143" w:rsidRDefault="005B51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sym w:font="Wingdings" w:char="F0FC"/>
            </w:r>
          </w:p>
        </w:tc>
        <w:tc>
          <w:tcPr>
            <w:tcW w:w="1275" w:type="dxa"/>
          </w:tcPr>
          <w:p w14:paraId="303B88E0" w14:textId="77777777" w:rsidR="005B5165" w:rsidRPr="00C83143" w:rsidRDefault="005B51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575" w:type="dxa"/>
          </w:tcPr>
          <w:p w14:paraId="76FEC0EE" w14:textId="77777777" w:rsidR="005B5165" w:rsidRPr="00C83143" w:rsidRDefault="005B51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t xml:space="preserve">APP FI LO </w:t>
            </w:r>
          </w:p>
        </w:tc>
      </w:tr>
      <w:tr w:rsidR="005B5165" w:rsidRPr="00C83143" w14:paraId="7FECB572" w14:textId="77777777" w:rsidTr="00BF3C9B">
        <w:tc>
          <w:tcPr>
            <w:tcW w:w="6636" w:type="dxa"/>
          </w:tcPr>
          <w:p w14:paraId="73C410E2" w14:textId="77777777" w:rsidR="005B5165" w:rsidRPr="00C83143" w:rsidRDefault="005B5165">
            <w:pPr>
              <w:numPr>
                <w:ilvl w:val="0"/>
                <w:numId w:val="10"/>
              </w:numPr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t>Setting high standards, expectations and inspiring others to achieve them</w:t>
            </w:r>
          </w:p>
        </w:tc>
        <w:tc>
          <w:tcPr>
            <w:tcW w:w="1134" w:type="dxa"/>
          </w:tcPr>
          <w:p w14:paraId="43C8A1F1" w14:textId="77777777" w:rsidR="005B5165" w:rsidRPr="00C83143" w:rsidRDefault="005B51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sym w:font="Wingdings" w:char="F0FC"/>
            </w:r>
          </w:p>
        </w:tc>
        <w:tc>
          <w:tcPr>
            <w:tcW w:w="1275" w:type="dxa"/>
          </w:tcPr>
          <w:p w14:paraId="02F96D80" w14:textId="77777777" w:rsidR="005B5165" w:rsidRPr="00C83143" w:rsidRDefault="005B51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575" w:type="dxa"/>
          </w:tcPr>
          <w:p w14:paraId="35EA7DE6" w14:textId="77777777" w:rsidR="005B5165" w:rsidRPr="00C83143" w:rsidRDefault="005B51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t>APP FI LO</w:t>
            </w:r>
          </w:p>
        </w:tc>
      </w:tr>
      <w:tr w:rsidR="005B5165" w:rsidRPr="00C83143" w14:paraId="45DE072B" w14:textId="77777777" w:rsidTr="00BF3C9B">
        <w:tc>
          <w:tcPr>
            <w:tcW w:w="6636" w:type="dxa"/>
            <w:tcBorders>
              <w:bottom w:val="single" w:sz="4" w:space="0" w:color="auto"/>
            </w:tcBorders>
          </w:tcPr>
          <w:p w14:paraId="36F9E5E7" w14:textId="77777777" w:rsidR="005B5165" w:rsidRPr="00C83143" w:rsidRDefault="005B5165">
            <w:pPr>
              <w:numPr>
                <w:ilvl w:val="0"/>
                <w:numId w:val="10"/>
              </w:numPr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t>Promote a culture of high achievement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F5A2C4" w14:textId="77777777" w:rsidR="005B5165" w:rsidRPr="00C83143" w:rsidRDefault="005B51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sym w:font="Wingdings" w:char="F0FC"/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971F680" w14:textId="77777777" w:rsidR="005B5165" w:rsidRPr="00C83143" w:rsidRDefault="005B51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740A2FF0" w14:textId="77777777" w:rsidR="005B5165" w:rsidRPr="00C83143" w:rsidRDefault="005B51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t>APP FI LO</w:t>
            </w:r>
          </w:p>
        </w:tc>
      </w:tr>
      <w:tr w:rsidR="005B5165" w:rsidRPr="00C83143" w14:paraId="42E49A63" w14:textId="77777777" w:rsidTr="00BF3C9B">
        <w:tc>
          <w:tcPr>
            <w:tcW w:w="6636" w:type="dxa"/>
            <w:tcBorders>
              <w:bottom w:val="single" w:sz="4" w:space="0" w:color="auto"/>
            </w:tcBorders>
          </w:tcPr>
          <w:p w14:paraId="71C5D58F" w14:textId="77777777" w:rsidR="005B5165" w:rsidRPr="00C83143" w:rsidRDefault="005B5165">
            <w:pPr>
              <w:numPr>
                <w:ilvl w:val="0"/>
                <w:numId w:val="10"/>
              </w:numPr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t>Ability to develop and maintain good working relationships with all members of the school community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D9EC017" w14:textId="77777777" w:rsidR="005B5165" w:rsidRPr="00C83143" w:rsidRDefault="005B51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sym w:font="Wingdings" w:char="F0FC"/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E3C16FC" w14:textId="77777777" w:rsidR="005B5165" w:rsidRPr="00C83143" w:rsidRDefault="005B51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424A9937" w14:textId="77777777" w:rsidR="005B5165" w:rsidRPr="00C83143" w:rsidRDefault="005B51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t>APP FI</w:t>
            </w:r>
          </w:p>
        </w:tc>
      </w:tr>
      <w:tr w:rsidR="005B5165" w:rsidRPr="00C83143" w14:paraId="41FB86A7" w14:textId="77777777">
        <w:tc>
          <w:tcPr>
            <w:tcW w:w="10620" w:type="dxa"/>
            <w:gridSpan w:val="4"/>
            <w:shd w:val="clear" w:color="auto" w:fill="000000"/>
          </w:tcPr>
          <w:p w14:paraId="5703A5C6" w14:textId="77777777" w:rsidR="005B5165" w:rsidRPr="00C83143" w:rsidRDefault="005B5165">
            <w:pPr>
              <w:rPr>
                <w:rFonts w:ascii="Gill Sans MT" w:hAnsi="Gill Sans MT"/>
                <w:color w:val="FFFFFF"/>
                <w:sz w:val="22"/>
                <w:szCs w:val="22"/>
              </w:rPr>
            </w:pPr>
            <w:r w:rsidRPr="00C83143">
              <w:rPr>
                <w:rFonts w:ascii="Gill Sans MT" w:hAnsi="Gill Sans MT"/>
                <w:b/>
                <w:i/>
                <w:color w:val="FFFFFF"/>
                <w:sz w:val="22"/>
                <w:szCs w:val="22"/>
              </w:rPr>
              <w:t>Interest and motivation</w:t>
            </w:r>
          </w:p>
        </w:tc>
      </w:tr>
      <w:tr w:rsidR="005B5165" w:rsidRPr="00C83143" w14:paraId="51F6FDA0" w14:textId="77777777" w:rsidTr="00BF3C9B">
        <w:tc>
          <w:tcPr>
            <w:tcW w:w="6636" w:type="dxa"/>
          </w:tcPr>
          <w:p w14:paraId="696999D2" w14:textId="77777777" w:rsidR="005B5165" w:rsidRPr="00C83143" w:rsidRDefault="005B5165">
            <w:pPr>
              <w:numPr>
                <w:ilvl w:val="0"/>
                <w:numId w:val="10"/>
              </w:numPr>
              <w:rPr>
                <w:rFonts w:ascii="Gill Sans MT" w:hAnsi="Gill Sans MT"/>
                <w:b/>
                <w:i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t>Committed to the raising of standards for all</w:t>
            </w:r>
          </w:p>
        </w:tc>
        <w:tc>
          <w:tcPr>
            <w:tcW w:w="1134" w:type="dxa"/>
          </w:tcPr>
          <w:p w14:paraId="133EEF60" w14:textId="77777777" w:rsidR="005B5165" w:rsidRPr="00C83143" w:rsidRDefault="005B51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sym w:font="Wingdings" w:char="F0FC"/>
            </w:r>
          </w:p>
        </w:tc>
        <w:tc>
          <w:tcPr>
            <w:tcW w:w="1275" w:type="dxa"/>
          </w:tcPr>
          <w:p w14:paraId="7071E06F" w14:textId="77777777" w:rsidR="005B5165" w:rsidRPr="00C83143" w:rsidRDefault="005B51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575" w:type="dxa"/>
          </w:tcPr>
          <w:p w14:paraId="5BBBE2C1" w14:textId="77777777" w:rsidR="005B5165" w:rsidRPr="00C83143" w:rsidRDefault="005B51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t>APP FI</w:t>
            </w:r>
          </w:p>
        </w:tc>
      </w:tr>
      <w:tr w:rsidR="005B5165" w:rsidRPr="00C83143" w14:paraId="3567F8EC" w14:textId="77777777" w:rsidTr="00BF3C9B">
        <w:tc>
          <w:tcPr>
            <w:tcW w:w="6636" w:type="dxa"/>
          </w:tcPr>
          <w:p w14:paraId="0B6CB21A" w14:textId="77777777" w:rsidR="005B5165" w:rsidRPr="00C83143" w:rsidRDefault="005B5165">
            <w:pPr>
              <w:numPr>
                <w:ilvl w:val="0"/>
                <w:numId w:val="10"/>
              </w:numPr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t>Have a commitment to equal opportunities</w:t>
            </w:r>
          </w:p>
        </w:tc>
        <w:tc>
          <w:tcPr>
            <w:tcW w:w="1134" w:type="dxa"/>
          </w:tcPr>
          <w:p w14:paraId="63F95427" w14:textId="77777777" w:rsidR="005B5165" w:rsidRPr="00C83143" w:rsidRDefault="005B51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sym w:font="Wingdings" w:char="F0FC"/>
            </w:r>
          </w:p>
        </w:tc>
        <w:tc>
          <w:tcPr>
            <w:tcW w:w="1275" w:type="dxa"/>
          </w:tcPr>
          <w:p w14:paraId="6F1E4BA9" w14:textId="77777777" w:rsidR="005B5165" w:rsidRPr="00C83143" w:rsidRDefault="005B51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575" w:type="dxa"/>
          </w:tcPr>
          <w:p w14:paraId="78497705" w14:textId="77777777" w:rsidR="005B5165" w:rsidRPr="00C83143" w:rsidRDefault="005B51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t>APP</w:t>
            </w:r>
          </w:p>
        </w:tc>
      </w:tr>
      <w:tr w:rsidR="005B5165" w:rsidRPr="00C83143" w14:paraId="055B5E68" w14:textId="77777777" w:rsidTr="00BF3C9B">
        <w:tc>
          <w:tcPr>
            <w:tcW w:w="6636" w:type="dxa"/>
          </w:tcPr>
          <w:p w14:paraId="70C5442F" w14:textId="77777777" w:rsidR="005B5165" w:rsidRPr="00C83143" w:rsidRDefault="005B5165">
            <w:pPr>
              <w:numPr>
                <w:ilvl w:val="0"/>
                <w:numId w:val="10"/>
              </w:numPr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t>Have ability and enthusiasm to promote the school’s vision, values and achievements to the local and wider community</w:t>
            </w:r>
          </w:p>
        </w:tc>
        <w:tc>
          <w:tcPr>
            <w:tcW w:w="1134" w:type="dxa"/>
          </w:tcPr>
          <w:p w14:paraId="5AD59FBB" w14:textId="77777777" w:rsidR="005B5165" w:rsidRPr="00C83143" w:rsidRDefault="005B51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sym w:font="Wingdings" w:char="F0FC"/>
            </w:r>
          </w:p>
        </w:tc>
        <w:tc>
          <w:tcPr>
            <w:tcW w:w="1275" w:type="dxa"/>
          </w:tcPr>
          <w:p w14:paraId="505DAF0F" w14:textId="77777777" w:rsidR="005B5165" w:rsidRPr="00C83143" w:rsidRDefault="005B51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575" w:type="dxa"/>
          </w:tcPr>
          <w:p w14:paraId="3511C265" w14:textId="77777777" w:rsidR="005B5165" w:rsidRPr="00C83143" w:rsidRDefault="005B51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t xml:space="preserve">APP FI </w:t>
            </w:r>
          </w:p>
        </w:tc>
      </w:tr>
      <w:tr w:rsidR="005B5165" w:rsidRPr="00C83143" w14:paraId="05EA28C8" w14:textId="77777777" w:rsidTr="00BF3C9B">
        <w:tc>
          <w:tcPr>
            <w:tcW w:w="6636" w:type="dxa"/>
          </w:tcPr>
          <w:p w14:paraId="1D417AB9" w14:textId="77777777" w:rsidR="005B5165" w:rsidRPr="00C83143" w:rsidRDefault="005B5165">
            <w:pPr>
              <w:numPr>
                <w:ilvl w:val="0"/>
                <w:numId w:val="10"/>
              </w:numPr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t>A commitment to personal development and progression</w:t>
            </w:r>
          </w:p>
        </w:tc>
        <w:tc>
          <w:tcPr>
            <w:tcW w:w="1134" w:type="dxa"/>
          </w:tcPr>
          <w:p w14:paraId="740DD4DC" w14:textId="77777777" w:rsidR="005B5165" w:rsidRPr="00C83143" w:rsidRDefault="005B51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sym w:font="Wingdings" w:char="F0FC"/>
            </w:r>
          </w:p>
        </w:tc>
        <w:tc>
          <w:tcPr>
            <w:tcW w:w="1275" w:type="dxa"/>
          </w:tcPr>
          <w:p w14:paraId="51ABEAF7" w14:textId="77777777" w:rsidR="005B5165" w:rsidRPr="00C83143" w:rsidRDefault="005B51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575" w:type="dxa"/>
          </w:tcPr>
          <w:p w14:paraId="4B61E710" w14:textId="77777777" w:rsidR="005B5165" w:rsidRPr="00C83143" w:rsidRDefault="005B51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83143">
              <w:rPr>
                <w:rFonts w:ascii="Gill Sans MT" w:hAnsi="Gill Sans MT"/>
                <w:sz w:val="22"/>
                <w:szCs w:val="22"/>
              </w:rPr>
              <w:t>APP FI</w:t>
            </w:r>
          </w:p>
        </w:tc>
      </w:tr>
    </w:tbl>
    <w:p w14:paraId="032B3D94" w14:textId="77777777" w:rsidR="005B5165" w:rsidRPr="00C83143" w:rsidRDefault="005B5165"/>
    <w:p w14:paraId="2CE5FDBB" w14:textId="77777777" w:rsidR="005B5165" w:rsidRDefault="005B5165">
      <w:pPr>
        <w:rPr>
          <w:rFonts w:ascii="Gill Sans MT" w:hAnsi="Gill Sans MT"/>
          <w:sz w:val="22"/>
          <w:szCs w:val="22"/>
        </w:rPr>
      </w:pPr>
      <w:r w:rsidRPr="00C83143">
        <w:rPr>
          <w:rFonts w:ascii="Gill Sans MT" w:hAnsi="Gill Sans MT"/>
          <w:sz w:val="22"/>
          <w:szCs w:val="22"/>
        </w:rPr>
        <w:t>Person Specification with integrated competency links</w:t>
      </w:r>
    </w:p>
    <w:p w14:paraId="0E43B3CC" w14:textId="77777777" w:rsidR="005B5165" w:rsidRDefault="005B5165">
      <w:pPr>
        <w:rPr>
          <w:rFonts w:ascii="Gill Sans MT" w:hAnsi="Gill Sans MT"/>
          <w:sz w:val="22"/>
          <w:szCs w:val="22"/>
        </w:rPr>
      </w:pPr>
    </w:p>
    <w:p w14:paraId="565560D1" w14:textId="77777777" w:rsidR="005B5165" w:rsidRDefault="005B5165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MEASURED BY KEY:</w:t>
      </w:r>
      <w:r>
        <w:rPr>
          <w:rFonts w:ascii="Gill Sans MT" w:hAnsi="Gill Sans MT"/>
          <w:b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>APP</w:t>
      </w:r>
      <w:r>
        <w:rPr>
          <w:rFonts w:ascii="Gill Sans MT" w:hAnsi="Gill Sans MT"/>
          <w:sz w:val="22"/>
          <w:szCs w:val="22"/>
        </w:rPr>
        <w:tab/>
        <w:t>=</w:t>
      </w:r>
      <w:r>
        <w:rPr>
          <w:rFonts w:ascii="Gill Sans MT" w:hAnsi="Gill Sans MT"/>
          <w:sz w:val="22"/>
          <w:szCs w:val="22"/>
        </w:rPr>
        <w:tab/>
        <w:t>Application form</w:t>
      </w:r>
    </w:p>
    <w:p w14:paraId="24700540" w14:textId="77777777" w:rsidR="005B5165" w:rsidRDefault="005B5165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  <w:t>FI</w:t>
      </w:r>
      <w:r>
        <w:rPr>
          <w:rFonts w:ascii="Gill Sans MT" w:hAnsi="Gill Sans MT"/>
          <w:sz w:val="22"/>
          <w:szCs w:val="22"/>
        </w:rPr>
        <w:tab/>
        <w:t>=</w:t>
      </w:r>
      <w:r>
        <w:rPr>
          <w:rFonts w:ascii="Gill Sans MT" w:hAnsi="Gill Sans MT"/>
          <w:sz w:val="22"/>
          <w:szCs w:val="22"/>
        </w:rPr>
        <w:tab/>
        <w:t>Formal interview</w:t>
      </w:r>
    </w:p>
    <w:p w14:paraId="78861B20" w14:textId="77777777" w:rsidR="005B5165" w:rsidRDefault="005B5165" w:rsidP="00286662">
      <w:pPr>
        <w:rPr>
          <w:rFonts w:ascii="Arial" w:hAnsi="Arial" w:cs="Arial"/>
          <w:b/>
          <w:bCs/>
          <w:sz w:val="20"/>
        </w:rPr>
      </w:pP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  <w:t>LO</w:t>
      </w:r>
      <w:r>
        <w:rPr>
          <w:rFonts w:ascii="Gill Sans MT" w:hAnsi="Gill Sans MT"/>
          <w:sz w:val="22"/>
          <w:szCs w:val="22"/>
        </w:rPr>
        <w:tab/>
        <w:t>=</w:t>
      </w:r>
      <w:r>
        <w:rPr>
          <w:rFonts w:ascii="Gill Sans MT" w:hAnsi="Gill Sans MT"/>
          <w:sz w:val="22"/>
          <w:szCs w:val="22"/>
        </w:rPr>
        <w:tab/>
        <w:t xml:space="preserve">Lesson observation   </w:t>
      </w:r>
      <w:r>
        <w:rPr>
          <w:rFonts w:ascii="Gill Sans MT" w:hAnsi="Gill Sans MT"/>
          <w:sz w:val="22"/>
          <w:szCs w:val="22"/>
        </w:rPr>
        <w:tab/>
        <w:t xml:space="preserve"> </w:t>
      </w:r>
    </w:p>
    <w:sectPr w:rsidR="005B51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0BCB" w14:textId="77777777" w:rsidR="008F04E2" w:rsidRDefault="008F04E2">
      <w:r>
        <w:separator/>
      </w:r>
    </w:p>
  </w:endnote>
  <w:endnote w:type="continuationSeparator" w:id="0">
    <w:p w14:paraId="26BF530C" w14:textId="77777777" w:rsidR="008F04E2" w:rsidRDefault="008F0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12438" w14:textId="77777777" w:rsidR="005B5165" w:rsidRDefault="005B51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AEC22" w14:textId="77777777" w:rsidR="005B5165" w:rsidRDefault="005B51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55D7E" w14:textId="77777777" w:rsidR="005B5165" w:rsidRDefault="005B51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1089E" w14:textId="77777777" w:rsidR="008F04E2" w:rsidRDefault="008F04E2">
      <w:r>
        <w:separator/>
      </w:r>
    </w:p>
  </w:footnote>
  <w:footnote w:type="continuationSeparator" w:id="0">
    <w:p w14:paraId="190C0CC5" w14:textId="77777777" w:rsidR="008F04E2" w:rsidRDefault="008F0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0A596" w14:textId="77777777" w:rsidR="005B5165" w:rsidRDefault="005B51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A4331" w14:textId="77777777" w:rsidR="005B5165" w:rsidRDefault="005B51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E4FD1" w14:textId="77777777" w:rsidR="005B5165" w:rsidRDefault="005B51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08A"/>
    <w:multiLevelType w:val="hybridMultilevel"/>
    <w:tmpl w:val="22B83D6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90576A"/>
    <w:multiLevelType w:val="hybridMultilevel"/>
    <w:tmpl w:val="16422A2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60AD2"/>
    <w:multiLevelType w:val="multilevel"/>
    <w:tmpl w:val="FB6270AC"/>
    <w:lvl w:ilvl="0">
      <w:start w:val="4"/>
      <w:numFmt w:val="bullet"/>
      <w:lvlText w:val=""/>
      <w:lvlJc w:val="left"/>
      <w:pPr>
        <w:tabs>
          <w:tab w:val="num" w:pos="360"/>
        </w:tabs>
        <w:ind w:left="360" w:hanging="360"/>
      </w:pPr>
      <w:rPr>
        <w:rFonts w:ascii="Wingdings 3" w:eastAsia="Courier" w:hAnsi="Wingdings 3" w:cs="Courier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17DF063D"/>
    <w:multiLevelType w:val="hybridMultilevel"/>
    <w:tmpl w:val="FB6270AC"/>
    <w:lvl w:ilvl="0" w:tplc="FF9210EE">
      <w:start w:val="4"/>
      <w:numFmt w:val="bullet"/>
      <w:lvlText w:val=""/>
      <w:lvlJc w:val="left"/>
      <w:pPr>
        <w:tabs>
          <w:tab w:val="num" w:pos="360"/>
        </w:tabs>
        <w:ind w:left="360" w:hanging="360"/>
      </w:pPr>
      <w:rPr>
        <w:rFonts w:ascii="Wingdings 3" w:eastAsia="Courier" w:hAnsi="Wingdings 3" w:cs="Courier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4" w15:restartNumberingAfterBreak="0">
    <w:nsid w:val="182626CF"/>
    <w:multiLevelType w:val="hybridMultilevel"/>
    <w:tmpl w:val="25F6BCC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2457A1"/>
    <w:multiLevelType w:val="hybridMultilevel"/>
    <w:tmpl w:val="0A3AD2B4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130E98"/>
    <w:multiLevelType w:val="hybridMultilevel"/>
    <w:tmpl w:val="06BA5B66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3C78A4"/>
    <w:multiLevelType w:val="multilevel"/>
    <w:tmpl w:val="06BA5B6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F76AD9"/>
    <w:multiLevelType w:val="hybridMultilevel"/>
    <w:tmpl w:val="95E6092E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573CCA"/>
    <w:multiLevelType w:val="hybridMultilevel"/>
    <w:tmpl w:val="9A40FB1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E9021C"/>
    <w:multiLevelType w:val="hybridMultilevel"/>
    <w:tmpl w:val="E5F6D5C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1" w15:restartNumberingAfterBreak="0">
    <w:nsid w:val="63F87F50"/>
    <w:multiLevelType w:val="hybridMultilevel"/>
    <w:tmpl w:val="E63AC9D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A6ADC"/>
    <w:multiLevelType w:val="hybridMultilevel"/>
    <w:tmpl w:val="754ED5F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538395">
    <w:abstractNumId w:val="6"/>
  </w:num>
  <w:num w:numId="2" w16cid:durableId="32585369">
    <w:abstractNumId w:val="7"/>
  </w:num>
  <w:num w:numId="3" w16cid:durableId="1108427673">
    <w:abstractNumId w:val="0"/>
  </w:num>
  <w:num w:numId="4" w16cid:durableId="175274477">
    <w:abstractNumId w:val="11"/>
  </w:num>
  <w:num w:numId="5" w16cid:durableId="1257445363">
    <w:abstractNumId w:val="4"/>
  </w:num>
  <w:num w:numId="6" w16cid:durableId="2058358451">
    <w:abstractNumId w:val="8"/>
  </w:num>
  <w:num w:numId="7" w16cid:durableId="721635013">
    <w:abstractNumId w:val="5"/>
  </w:num>
  <w:num w:numId="8" w16cid:durableId="1187602406">
    <w:abstractNumId w:val="3"/>
  </w:num>
  <w:num w:numId="9" w16cid:durableId="854418859">
    <w:abstractNumId w:val="2"/>
  </w:num>
  <w:num w:numId="10" w16cid:durableId="638340618">
    <w:abstractNumId w:val="10"/>
  </w:num>
  <w:num w:numId="11" w16cid:durableId="649211629">
    <w:abstractNumId w:val="9"/>
  </w:num>
  <w:num w:numId="12" w16cid:durableId="15546825">
    <w:abstractNumId w:val="1"/>
  </w:num>
  <w:num w:numId="13" w16cid:durableId="3176157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5C"/>
    <w:rsid w:val="000527C4"/>
    <w:rsid w:val="000A1271"/>
    <w:rsid w:val="000E456D"/>
    <w:rsid w:val="00180043"/>
    <w:rsid w:val="001A177D"/>
    <w:rsid w:val="00206DD7"/>
    <w:rsid w:val="00286662"/>
    <w:rsid w:val="0031589A"/>
    <w:rsid w:val="0047334E"/>
    <w:rsid w:val="004E17F8"/>
    <w:rsid w:val="00513E92"/>
    <w:rsid w:val="005B5165"/>
    <w:rsid w:val="00692075"/>
    <w:rsid w:val="00727A7B"/>
    <w:rsid w:val="00791C49"/>
    <w:rsid w:val="007E6331"/>
    <w:rsid w:val="008F04E2"/>
    <w:rsid w:val="00B02D3E"/>
    <w:rsid w:val="00B152DA"/>
    <w:rsid w:val="00B3318B"/>
    <w:rsid w:val="00BF2820"/>
    <w:rsid w:val="00BF3C9B"/>
    <w:rsid w:val="00C260D3"/>
    <w:rsid w:val="00C738A3"/>
    <w:rsid w:val="00C83143"/>
    <w:rsid w:val="00C90A08"/>
    <w:rsid w:val="00CC5019"/>
    <w:rsid w:val="00CC6C32"/>
    <w:rsid w:val="00CF1B1B"/>
    <w:rsid w:val="00D1579C"/>
    <w:rsid w:val="00D65389"/>
    <w:rsid w:val="00D9415C"/>
    <w:rsid w:val="00DD6743"/>
    <w:rsid w:val="00E0682C"/>
    <w:rsid w:val="00E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AD2D48"/>
  <w15:chartTrackingRefBased/>
  <w15:docId w15:val="{CE4097C3-F1B0-473A-9E84-FB082A6A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b03cfa8e-fa18-4842-9612-e129524795c7" xsi:nil="true"/>
    <Owner xmlns="b03cfa8e-fa18-4842-9612-e129524795c7">
      <UserInfo>
        <DisplayName/>
        <AccountId xsi:nil="true"/>
        <AccountType/>
      </UserInfo>
    </Owner>
    <Student_Groups xmlns="b03cfa8e-fa18-4842-9612-e129524795c7">
      <UserInfo>
        <DisplayName/>
        <AccountId xsi:nil="true"/>
        <AccountType/>
      </UserInfo>
    </Student_Groups>
    <Leaders xmlns="b03cfa8e-fa18-4842-9612-e129524795c7">
      <UserInfo>
        <DisplayName/>
        <AccountId xsi:nil="true"/>
        <AccountType/>
      </UserInfo>
    </Leaders>
    <Has_Leaders_Only_SectionGroup xmlns="b03cfa8e-fa18-4842-9612-e129524795c7" xsi:nil="true"/>
    <Invited_Members xmlns="b03cfa8e-fa18-4842-9612-e129524795c7" xsi:nil="true"/>
    <Invited_Students xmlns="b03cfa8e-fa18-4842-9612-e129524795c7" xsi:nil="true"/>
    <CultureName xmlns="b03cfa8e-fa18-4842-9612-e129524795c7" xsi:nil="true"/>
    <Member_Groups xmlns="b03cfa8e-fa18-4842-9612-e129524795c7">
      <UserInfo>
        <DisplayName/>
        <AccountId xsi:nil="true"/>
        <AccountType/>
      </UserInfo>
    </Member_Groups>
    <DefaultSectionNames xmlns="b03cfa8e-fa18-4842-9612-e129524795c7" xsi:nil="true"/>
    <Is_Collaboration_Space_Locked xmlns="b03cfa8e-fa18-4842-9612-e129524795c7" xsi:nil="true"/>
    <AppVersion xmlns="b03cfa8e-fa18-4842-9612-e129524795c7" xsi:nil="true"/>
    <Teachers xmlns="b03cfa8e-fa18-4842-9612-e129524795c7">
      <UserInfo>
        <DisplayName/>
        <AccountId xsi:nil="true"/>
        <AccountType/>
      </UserInfo>
    </Teachers>
    <Self_Registration_Enabled xmlns="b03cfa8e-fa18-4842-9612-e129524795c7" xsi:nil="true"/>
    <Members xmlns="b03cfa8e-fa18-4842-9612-e129524795c7">
      <UserInfo>
        <DisplayName/>
        <AccountId xsi:nil="true"/>
        <AccountType/>
      </UserInfo>
    </Members>
    <Invited_Leaders xmlns="b03cfa8e-fa18-4842-9612-e129524795c7" xsi:nil="true"/>
    <NotebookType xmlns="b03cfa8e-fa18-4842-9612-e129524795c7" xsi:nil="true"/>
    <FolderType xmlns="b03cfa8e-fa18-4842-9612-e129524795c7" xsi:nil="true"/>
    <Students xmlns="b03cfa8e-fa18-4842-9612-e129524795c7">
      <UserInfo>
        <DisplayName/>
        <AccountId xsi:nil="true"/>
        <AccountType/>
      </UserInfo>
    </Student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968595A6DFED43AFA419E8E7C708F9" ma:contentTypeVersion="31" ma:contentTypeDescription="Create a new document." ma:contentTypeScope="" ma:versionID="56030903741449ef06546d06425eed05">
  <xsd:schema xmlns:xsd="http://www.w3.org/2001/XMLSchema" xmlns:xs="http://www.w3.org/2001/XMLSchema" xmlns:p="http://schemas.microsoft.com/office/2006/metadata/properties" xmlns:ns3="b03cfa8e-fa18-4842-9612-e129524795c7" xmlns:ns4="a6fffd86-0947-4fed-a2b9-da472641b891" targetNamespace="http://schemas.microsoft.com/office/2006/metadata/properties" ma:root="true" ma:fieldsID="38603a21dcbccd18899c6a6a44d8b7c9" ns3:_="" ns4:_="">
    <xsd:import namespace="b03cfa8e-fa18-4842-9612-e129524795c7"/>
    <xsd:import namespace="a6fffd86-0947-4fed-a2b9-da472641b891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4:SharedWithUsers" minOccurs="0"/>
                <xsd:element ref="ns4:SharedWithDetails" minOccurs="0"/>
                <xsd:element ref="ns4:SharingHintHash" minOccurs="0"/>
                <xsd:element ref="ns3:Has_Leaders_Only_SectionGroup" minOccurs="0"/>
                <xsd:element ref="ns3:CultureName" minOccurs="0"/>
                <xsd:element ref="ns3:Is_Collaboration_Space_Locke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cfa8e-fa18-4842-9612-e129524795c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dexed="tru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2" nillable="true" ma:displayName="App Version" ma:internalName="AppVersion">
      <xsd:simpleType>
        <xsd:restriction base="dms:Text"/>
      </xsd:simpleType>
    </xsd:element>
    <xsd:element name="Teachers" ma:index="1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Leaders" ma:index="1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CultureName" ma:index="28" nillable="true" ma:displayName="Culture Name" ma:internalName="CultureName">
      <xsd:simpleType>
        <xsd:restriction base="dms:Text"/>
      </xsd:simpleType>
    </xsd:element>
    <xsd:element name="Is_Collaboration_Space_Locked" ma:index="29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ffd86-0947-4fed-a2b9-da472641b891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6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0D25C0-8605-490D-AEBE-4BD77ABB04D0}">
  <ds:schemaRefs>
    <ds:schemaRef ds:uri="http://schemas.microsoft.com/office/2006/metadata/properties"/>
    <ds:schemaRef ds:uri="http://schemas.microsoft.com/office/infopath/2007/PartnerControls"/>
    <ds:schemaRef ds:uri="b03cfa8e-fa18-4842-9612-e129524795c7"/>
  </ds:schemaRefs>
</ds:datastoreItem>
</file>

<file path=customXml/itemProps2.xml><?xml version="1.0" encoding="utf-8"?>
<ds:datastoreItem xmlns:ds="http://schemas.openxmlformats.org/officeDocument/2006/customXml" ds:itemID="{9A7CA4E8-52CD-433B-A133-F4C53BB90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cfa8e-fa18-4842-9612-e129524795c7"/>
    <ds:schemaRef ds:uri="a6fffd86-0947-4fed-a2b9-da472641b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2D5710-526F-461B-A670-B40942A106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1710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WHS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lanuser7</dc:creator>
  <cp:keywords/>
  <cp:lastModifiedBy>Shaloma Darbyshire</cp:lastModifiedBy>
  <cp:revision>2</cp:revision>
  <cp:lastPrinted>2018-03-09T09:55:00Z</cp:lastPrinted>
  <dcterms:created xsi:type="dcterms:W3CDTF">2026-05-13T10:55:00Z</dcterms:created>
  <dcterms:modified xsi:type="dcterms:W3CDTF">2026-05-13T10:55:00Z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0x010100E7968595A6DFED43AFA419E8E7C708F9</vt:lpwstr>
  </property>
</Properties>
</file>